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7C51" w14:textId="77777777" w:rsidR="00AF1A58" w:rsidRDefault="00660E91" w:rsidP="00660E91">
      <w:pPr>
        <w:pStyle w:val="Title"/>
        <w:jc w:val="center"/>
      </w:pPr>
      <w:r>
        <w:t>Assigned Learning Video Transcript</w:t>
      </w:r>
    </w:p>
    <w:p w14:paraId="39BB19D3" w14:textId="5E9E5A0C" w:rsidR="00660E91" w:rsidRDefault="00660E91" w:rsidP="00660E91">
      <w:pPr>
        <w:pStyle w:val="Heading1"/>
      </w:pPr>
      <w:r>
        <w:t>Accessing Assigned Training in CSULearn</w:t>
      </w:r>
    </w:p>
    <w:p w14:paraId="59DA8ACB" w14:textId="4E3187E9" w:rsidR="00660E91" w:rsidRDefault="00FD2ABD" w:rsidP="00660E91">
      <w:pPr>
        <w:pStyle w:val="ListParagraph"/>
        <w:numPr>
          <w:ilvl w:val="0"/>
          <w:numId w:val="1"/>
        </w:numPr>
      </w:pPr>
      <w:r>
        <w:t>Go to the Environmental Health &amp; Safety website (csusb.edu/</w:t>
      </w:r>
      <w:proofErr w:type="spellStart"/>
      <w:r>
        <w:t>ehs</w:t>
      </w:r>
      <w:proofErr w:type="spellEnd"/>
      <w:r>
        <w:t>)</w:t>
      </w:r>
    </w:p>
    <w:p w14:paraId="5D37CC1C" w14:textId="75D88662" w:rsidR="00FD2ABD" w:rsidRDefault="00FD2ABD" w:rsidP="00660E91">
      <w:pPr>
        <w:pStyle w:val="ListParagraph"/>
        <w:numPr>
          <w:ilvl w:val="0"/>
          <w:numId w:val="1"/>
        </w:numPr>
      </w:pPr>
      <w:r>
        <w:t>Click on the Training tab</w:t>
      </w:r>
    </w:p>
    <w:p w14:paraId="0EA85EB5" w14:textId="0D859EA7" w:rsidR="00FD2ABD" w:rsidRDefault="00FD2ABD" w:rsidP="00660E91">
      <w:pPr>
        <w:pStyle w:val="ListParagraph"/>
        <w:numPr>
          <w:ilvl w:val="0"/>
          <w:numId w:val="1"/>
        </w:numPr>
      </w:pPr>
      <w:r>
        <w:t>Click on the Employee Training System (CSULearn) tile</w:t>
      </w:r>
    </w:p>
    <w:p w14:paraId="300B711A" w14:textId="5A2437D2" w:rsidR="00660E91" w:rsidRDefault="00660E91" w:rsidP="00660E91">
      <w:pPr>
        <w:pStyle w:val="ListParagraph"/>
        <w:numPr>
          <w:ilvl w:val="0"/>
          <w:numId w:val="1"/>
        </w:numPr>
      </w:pPr>
      <w:r>
        <w:t>Click on the “Assigned Learning” folder from your Homepage</w:t>
      </w:r>
    </w:p>
    <w:p w14:paraId="3A7E543F" w14:textId="0C3FB7A7" w:rsidR="00FD2ABD" w:rsidRDefault="00FD2ABD" w:rsidP="00660E91">
      <w:pPr>
        <w:pStyle w:val="ListParagraph"/>
        <w:numPr>
          <w:ilvl w:val="0"/>
          <w:numId w:val="1"/>
        </w:numPr>
      </w:pPr>
      <w:r>
        <w:t>Find the desired training on your list</w:t>
      </w:r>
    </w:p>
    <w:p w14:paraId="661B27C2" w14:textId="77777777" w:rsidR="00660E91" w:rsidRDefault="00660E91" w:rsidP="00660E91">
      <w:pPr>
        <w:pStyle w:val="ListParagraph"/>
        <w:numPr>
          <w:ilvl w:val="0"/>
          <w:numId w:val="1"/>
        </w:numPr>
      </w:pPr>
      <w:r>
        <w:t>Click on the blue “Register” button</w:t>
      </w:r>
    </w:p>
    <w:p w14:paraId="3AD13B48" w14:textId="1C00A61A" w:rsidR="00660E91" w:rsidRDefault="00660E91" w:rsidP="00660E91">
      <w:pPr>
        <w:pStyle w:val="ListParagraph"/>
        <w:numPr>
          <w:ilvl w:val="0"/>
          <w:numId w:val="1"/>
        </w:numPr>
      </w:pPr>
      <w:r>
        <w:t xml:space="preserve">Click on the blue “Start” button </w:t>
      </w:r>
      <w:bookmarkStart w:id="0" w:name="_GoBack"/>
      <w:bookmarkEnd w:id="0"/>
    </w:p>
    <w:p w14:paraId="07DC1206" w14:textId="77777777" w:rsidR="00660E91" w:rsidRDefault="00660E91" w:rsidP="00660E91">
      <w:r>
        <w:t>Thanks for watching!</w:t>
      </w:r>
    </w:p>
    <w:p w14:paraId="20AC33FE" w14:textId="77777777" w:rsidR="00660E91" w:rsidRPr="00660E91" w:rsidRDefault="00660E91" w:rsidP="00660E91"/>
    <w:sectPr w:rsidR="00660E91" w:rsidRPr="0066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45E7A"/>
    <w:multiLevelType w:val="hybridMultilevel"/>
    <w:tmpl w:val="63F2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91"/>
    <w:rsid w:val="001B5B1D"/>
    <w:rsid w:val="00660E91"/>
    <w:rsid w:val="00C64C64"/>
    <w:rsid w:val="00C8707A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6357"/>
  <w15:chartTrackingRefBased/>
  <w15:docId w15:val="{D83D353C-F4DB-4FC7-9917-DD9A571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E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2C22B728EC54E9266C9A3EE74BE14" ma:contentTypeVersion="13" ma:contentTypeDescription="Create a new document." ma:contentTypeScope="" ma:versionID="40386e30312b17d540325b7f13df5619">
  <xsd:schema xmlns:xsd="http://www.w3.org/2001/XMLSchema" xmlns:xs="http://www.w3.org/2001/XMLSchema" xmlns:p="http://schemas.microsoft.com/office/2006/metadata/properties" xmlns:ns3="8bec871f-084b-4619-b246-c0828064a6c4" xmlns:ns4="420e465f-d6c6-4537-ab96-4969fec2d4f4" targetNamespace="http://schemas.microsoft.com/office/2006/metadata/properties" ma:root="true" ma:fieldsID="146a82d8c2815252668c13754a897603" ns3:_="" ns4:_="">
    <xsd:import namespace="8bec871f-084b-4619-b246-c0828064a6c4"/>
    <xsd:import namespace="420e465f-d6c6-4537-ab96-4969fec2d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871f-084b-4619-b246-c0828064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465f-d6c6-4537-ab96-4969fec2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E9AF8-598C-41FE-B9C8-8CFFCB735774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420e465f-d6c6-4537-ab96-4969fec2d4f4"/>
    <ds:schemaRef ds:uri="http://schemas.openxmlformats.org/package/2006/metadata/core-properties"/>
    <ds:schemaRef ds:uri="http://schemas.microsoft.com/office/2006/documentManagement/types"/>
    <ds:schemaRef ds:uri="8bec871f-084b-4619-b246-c0828064a6c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B9ECE7-E2F7-4E1C-8034-1217C2D6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34EAB-154D-4F9A-A81C-AEEBEEC62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c871f-084b-4619-b246-c0828064a6c4"/>
    <ds:schemaRef ds:uri="420e465f-d6c6-4537-ab96-4969fec2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Morrow</dc:creator>
  <cp:keywords/>
  <dc:description/>
  <cp:lastModifiedBy>Melisa Morrow</cp:lastModifiedBy>
  <cp:revision>2</cp:revision>
  <dcterms:created xsi:type="dcterms:W3CDTF">2021-10-19T22:43:00Z</dcterms:created>
  <dcterms:modified xsi:type="dcterms:W3CDTF">2021-10-19T22:43:00Z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0x0101007E22C22B728EC54E9266C9A3EE74BE14</vt:lpwstr>
  </property>
</Properties>
</file>