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D5" w:rsidRDefault="00C01A34" w:rsidP="00BD41C4">
      <w:pPr>
        <w:pStyle w:val="Heading1"/>
        <w:jc w:val="center"/>
        <w:rPr>
          <w:b/>
        </w:rPr>
      </w:pPr>
      <w:r w:rsidRPr="00BD41C4">
        <w:rPr>
          <w:b/>
        </w:rPr>
        <w:t>External</w:t>
      </w:r>
      <w:r w:rsidR="001D133F" w:rsidRPr="00BD41C4">
        <w:rPr>
          <w:b/>
        </w:rPr>
        <w:t xml:space="preserve"> Review</w:t>
      </w:r>
      <w:r w:rsidRPr="00BD41C4">
        <w:rPr>
          <w:b/>
        </w:rPr>
        <w:t>er</w:t>
      </w:r>
      <w:r w:rsidR="00C24A1D" w:rsidRPr="00BD41C4">
        <w:rPr>
          <w:b/>
        </w:rPr>
        <w:t xml:space="preserve"> Report</w:t>
      </w:r>
    </w:p>
    <w:p w:rsidR="00B727FC" w:rsidRDefault="00FE232F" w:rsidP="005D11FC">
      <w:pPr>
        <w:jc w:val="center"/>
      </w:pPr>
      <w:r>
        <w:t>Year ________</w:t>
      </w:r>
    </w:p>
    <w:p w:rsidR="00BD41C4" w:rsidRDefault="00BD41C4" w:rsidP="001D133F"/>
    <w:p w:rsidR="00C01A34" w:rsidRDefault="00EC3825" w:rsidP="001D133F">
      <w:r>
        <w:t xml:space="preserve">Program(s) reviewed: </w:t>
      </w:r>
      <w:r w:rsidR="0075534A">
        <w:t>______________</w:t>
      </w:r>
      <w:r w:rsidR="001D133F">
        <w:tab/>
      </w:r>
      <w:r w:rsidR="001D133F">
        <w:tab/>
      </w:r>
      <w:r w:rsidR="001D133F">
        <w:tab/>
      </w:r>
    </w:p>
    <w:p w:rsidR="00BD41C4" w:rsidRDefault="001D133F" w:rsidP="001D133F">
      <w:r>
        <w:t>External Reviewer</w:t>
      </w:r>
      <w:r w:rsidR="00C01A34">
        <w:t xml:space="preserve"> (Name and Affiliation)</w:t>
      </w:r>
      <w:r>
        <w:t xml:space="preserve">:    </w:t>
      </w:r>
      <w:r w:rsidR="0075534A">
        <w:t xml:space="preserve"> _________________</w:t>
      </w:r>
    </w:p>
    <w:p w:rsidR="001D133F" w:rsidRDefault="00BD41C4" w:rsidP="001D133F">
      <w:r>
        <w:t>Campus visit dates:  _________________________</w:t>
      </w:r>
      <w:r w:rsidR="00246C33">
        <w:tab/>
      </w:r>
      <w:r w:rsidR="001D133F">
        <w:tab/>
      </w:r>
      <w:r w:rsidR="001D133F">
        <w:tab/>
      </w:r>
    </w:p>
    <w:p w:rsidR="005D11FC" w:rsidRPr="00E711F2" w:rsidRDefault="009C6691" w:rsidP="009C6691">
      <w:pPr>
        <w:pStyle w:val="Heading2"/>
      </w:pPr>
      <w:r>
        <w:t xml:space="preserve">Student Learning Outcomes </w:t>
      </w:r>
      <w:r w:rsidRPr="009C6691">
        <w:t>Assessment</w:t>
      </w:r>
      <w:r>
        <w:t xml:space="preserve"> </w:t>
      </w:r>
    </w:p>
    <w:p w:rsidR="009633EC" w:rsidRPr="00FE232F" w:rsidRDefault="005D11FC" w:rsidP="00BD41C4">
      <w:pPr>
        <w:pStyle w:val="ListParagraph"/>
        <w:numPr>
          <w:ilvl w:val="0"/>
          <w:numId w:val="9"/>
        </w:numPr>
        <w:ind w:left="360"/>
        <w:rPr>
          <w:i/>
        </w:rPr>
      </w:pPr>
      <w:r w:rsidRPr="00FE232F">
        <w:rPr>
          <w:i/>
        </w:rPr>
        <w:t>Leaning outcomes (</w:t>
      </w:r>
      <w:r w:rsidR="00A8080D" w:rsidRPr="00FE232F">
        <w:rPr>
          <w:i/>
        </w:rPr>
        <w:t xml:space="preserve">Are </w:t>
      </w:r>
      <w:r w:rsidR="009C6691" w:rsidRPr="00FE232F">
        <w:rPr>
          <w:i/>
        </w:rPr>
        <w:t xml:space="preserve">program outcomes </w:t>
      </w:r>
      <w:r w:rsidR="00A8080D" w:rsidRPr="00FE232F">
        <w:rPr>
          <w:i/>
        </w:rPr>
        <w:t>presented in the self-study report</w:t>
      </w:r>
      <w:r w:rsidRPr="00FE232F">
        <w:rPr>
          <w:i/>
        </w:rPr>
        <w:t>)</w:t>
      </w:r>
      <w:r w:rsidR="00A8080D" w:rsidRPr="00FE232F">
        <w:rPr>
          <w:i/>
        </w:rPr>
        <w:t xml:space="preserve">? </w:t>
      </w:r>
    </w:p>
    <w:p w:rsidR="00BD41C4" w:rsidRPr="00FE232F" w:rsidRDefault="00BD41C4" w:rsidP="00BD41C4">
      <w:pPr>
        <w:pStyle w:val="ListParagraph"/>
        <w:ind w:left="360"/>
        <w:rPr>
          <w:i/>
        </w:rPr>
      </w:pPr>
    </w:p>
    <w:p w:rsidR="0077037B" w:rsidRPr="00FE232F" w:rsidRDefault="00E711F2" w:rsidP="00BD41C4">
      <w:pPr>
        <w:pStyle w:val="ListParagraph"/>
        <w:numPr>
          <w:ilvl w:val="0"/>
          <w:numId w:val="9"/>
        </w:numPr>
        <w:ind w:left="360"/>
        <w:rPr>
          <w:i/>
        </w:rPr>
      </w:pPr>
      <w:r w:rsidRPr="00FE232F">
        <w:rPr>
          <w:i/>
        </w:rPr>
        <w:t>Assessment Plan (</w:t>
      </w:r>
      <w:r w:rsidR="00A8080D" w:rsidRPr="00FE232F">
        <w:rPr>
          <w:i/>
        </w:rPr>
        <w:t>Is there a sensible plan to assess these outcomes?</w:t>
      </w:r>
      <w:r w:rsidRPr="00FE232F">
        <w:rPr>
          <w:i/>
        </w:rPr>
        <w:t>)</w:t>
      </w:r>
      <w:r w:rsidR="00A8080D" w:rsidRPr="00FE232F">
        <w:rPr>
          <w:i/>
        </w:rPr>
        <w:t xml:space="preserve"> </w:t>
      </w:r>
    </w:p>
    <w:p w:rsidR="00BD41C4" w:rsidRPr="00FE232F" w:rsidRDefault="00BD41C4" w:rsidP="00BD41C4">
      <w:pPr>
        <w:pStyle w:val="ListParagraph"/>
        <w:ind w:left="360"/>
        <w:rPr>
          <w:i/>
        </w:rPr>
      </w:pPr>
    </w:p>
    <w:p w:rsidR="00D7665C" w:rsidRPr="00FE232F" w:rsidRDefault="00E711F2" w:rsidP="00BD41C4">
      <w:pPr>
        <w:pStyle w:val="ListParagraph"/>
        <w:numPr>
          <w:ilvl w:val="0"/>
          <w:numId w:val="9"/>
        </w:numPr>
        <w:ind w:left="360"/>
        <w:rPr>
          <w:i/>
        </w:rPr>
      </w:pPr>
      <w:r w:rsidRPr="00FE232F">
        <w:rPr>
          <w:i/>
        </w:rPr>
        <w:t>Quality of assessment (</w:t>
      </w:r>
      <w:r w:rsidR="00A8080D" w:rsidRPr="00FE232F">
        <w:rPr>
          <w:i/>
        </w:rPr>
        <w:t>How well has the department assessed its learning outcomes?</w:t>
      </w:r>
      <w:r w:rsidRPr="00FE232F">
        <w:rPr>
          <w:i/>
        </w:rPr>
        <w:t>)</w:t>
      </w:r>
    </w:p>
    <w:p w:rsidR="00BD41C4" w:rsidRPr="00FE232F" w:rsidRDefault="00BD41C4" w:rsidP="00BD41C4">
      <w:pPr>
        <w:pStyle w:val="ListParagraph"/>
        <w:ind w:left="360"/>
        <w:rPr>
          <w:i/>
        </w:rPr>
      </w:pPr>
    </w:p>
    <w:p w:rsidR="00D7665C" w:rsidRPr="00FE232F" w:rsidRDefault="00E711F2" w:rsidP="00BD41C4">
      <w:pPr>
        <w:pStyle w:val="ListParagraph"/>
        <w:numPr>
          <w:ilvl w:val="0"/>
          <w:numId w:val="9"/>
        </w:numPr>
        <w:ind w:left="360"/>
        <w:rPr>
          <w:i/>
        </w:rPr>
      </w:pPr>
      <w:r w:rsidRPr="00FE232F">
        <w:rPr>
          <w:i/>
        </w:rPr>
        <w:t xml:space="preserve">Findings of assessment (e.g. </w:t>
      </w:r>
      <w:proofErr w:type="gramStart"/>
      <w:r w:rsidR="00A8080D" w:rsidRPr="00FE232F">
        <w:rPr>
          <w:i/>
        </w:rPr>
        <w:t>Has</w:t>
      </w:r>
      <w:proofErr w:type="gramEnd"/>
      <w:r w:rsidR="00A8080D" w:rsidRPr="00FE232F">
        <w:rPr>
          <w:i/>
        </w:rPr>
        <w:t xml:space="preserve"> the department identified the strengths and </w:t>
      </w:r>
      <w:r w:rsidR="00FE3AD2" w:rsidRPr="00FE232F">
        <w:rPr>
          <w:i/>
        </w:rPr>
        <w:t xml:space="preserve">areas for improvement </w:t>
      </w:r>
      <w:r w:rsidR="00840C1B" w:rsidRPr="00FE232F">
        <w:rPr>
          <w:i/>
        </w:rPr>
        <w:t xml:space="preserve">of its programs based on </w:t>
      </w:r>
      <w:r w:rsidR="00A8080D" w:rsidRPr="00FE232F">
        <w:rPr>
          <w:i/>
        </w:rPr>
        <w:t>assessment?</w:t>
      </w:r>
      <w:r w:rsidRPr="00FE232F">
        <w:rPr>
          <w:i/>
        </w:rPr>
        <w:t>)</w:t>
      </w:r>
      <w:r w:rsidR="00A8080D" w:rsidRPr="00FE232F">
        <w:rPr>
          <w:i/>
        </w:rPr>
        <w:t xml:space="preserve"> </w:t>
      </w:r>
    </w:p>
    <w:p w:rsidR="00BD41C4" w:rsidRPr="00FE232F" w:rsidRDefault="00BD41C4" w:rsidP="00BD41C4">
      <w:pPr>
        <w:pStyle w:val="ListParagraph"/>
        <w:ind w:left="360"/>
        <w:rPr>
          <w:i/>
        </w:rPr>
      </w:pPr>
    </w:p>
    <w:p w:rsidR="00AB0FA1" w:rsidRPr="00FE232F" w:rsidRDefault="00E711F2" w:rsidP="00BD41C4">
      <w:pPr>
        <w:pStyle w:val="ListParagraph"/>
        <w:numPr>
          <w:ilvl w:val="0"/>
          <w:numId w:val="9"/>
        </w:numPr>
        <w:ind w:left="360"/>
        <w:rPr>
          <w:i/>
        </w:rPr>
      </w:pPr>
      <w:r w:rsidRPr="00FE232F">
        <w:rPr>
          <w:i/>
        </w:rPr>
        <w:t>Closing the loop (</w:t>
      </w:r>
      <w:r w:rsidR="00A8080D" w:rsidRPr="00FE232F">
        <w:rPr>
          <w:i/>
        </w:rPr>
        <w:t>How has the department acted on assessment findings?</w:t>
      </w:r>
      <w:r w:rsidRPr="00FE232F">
        <w:rPr>
          <w:i/>
        </w:rPr>
        <w:t>)</w:t>
      </w:r>
      <w:r w:rsidR="00A8080D" w:rsidRPr="00FE232F">
        <w:rPr>
          <w:i/>
        </w:rPr>
        <w:t xml:space="preserve"> </w:t>
      </w:r>
    </w:p>
    <w:p w:rsidR="00BD41C4" w:rsidRPr="00FE232F" w:rsidRDefault="00BD41C4" w:rsidP="00BD41C4">
      <w:pPr>
        <w:pStyle w:val="ListParagraph"/>
        <w:ind w:left="360"/>
        <w:rPr>
          <w:i/>
        </w:rPr>
      </w:pPr>
    </w:p>
    <w:p w:rsidR="00321D00" w:rsidRPr="00FE232F" w:rsidRDefault="00E711F2" w:rsidP="00BD41C4">
      <w:pPr>
        <w:pStyle w:val="ListParagraph"/>
        <w:numPr>
          <w:ilvl w:val="0"/>
          <w:numId w:val="9"/>
        </w:numPr>
        <w:ind w:left="360"/>
        <w:rPr>
          <w:i/>
        </w:rPr>
      </w:pPr>
      <w:r w:rsidRPr="00FE232F">
        <w:rPr>
          <w:i/>
        </w:rPr>
        <w:t>Future assessment plans (</w:t>
      </w:r>
      <w:r w:rsidR="00A8080D" w:rsidRPr="00FE232F">
        <w:rPr>
          <w:i/>
        </w:rPr>
        <w:t>Does the department has a sound assessment process/plan for the future?</w:t>
      </w:r>
      <w:r w:rsidRPr="00FE232F">
        <w:rPr>
          <w:i/>
        </w:rPr>
        <w:t>)</w:t>
      </w:r>
      <w:r w:rsidR="0099196C" w:rsidRPr="00FE232F">
        <w:rPr>
          <w:i/>
        </w:rPr>
        <w:t xml:space="preserve"> </w:t>
      </w:r>
      <w:r w:rsidR="00F91449" w:rsidRPr="00FE232F">
        <w:rPr>
          <w:i/>
        </w:rPr>
        <w:t xml:space="preserve"> </w:t>
      </w:r>
    </w:p>
    <w:p w:rsidR="00BD41C4" w:rsidRPr="00FE232F" w:rsidRDefault="00BD41C4" w:rsidP="00BD41C4">
      <w:pPr>
        <w:pStyle w:val="ListParagraph"/>
        <w:ind w:left="360"/>
        <w:rPr>
          <w:i/>
        </w:rPr>
      </w:pPr>
    </w:p>
    <w:p w:rsidR="00D7665C" w:rsidRPr="00FE232F" w:rsidRDefault="00A8080D" w:rsidP="00BD41C4">
      <w:pPr>
        <w:pStyle w:val="ListParagraph"/>
        <w:numPr>
          <w:ilvl w:val="0"/>
          <w:numId w:val="9"/>
        </w:numPr>
        <w:ind w:left="360"/>
        <w:rPr>
          <w:i/>
        </w:rPr>
      </w:pPr>
      <w:r w:rsidRPr="00FE232F">
        <w:rPr>
          <w:i/>
        </w:rPr>
        <w:t>Recommendatio</w:t>
      </w:r>
      <w:r w:rsidR="0051689C" w:rsidRPr="00FE232F">
        <w:rPr>
          <w:i/>
        </w:rPr>
        <w:t xml:space="preserve">ns </w:t>
      </w:r>
    </w:p>
    <w:p w:rsidR="00C01A34" w:rsidRPr="00C01A34" w:rsidRDefault="009C6691" w:rsidP="00C01A34">
      <w:pPr>
        <w:pStyle w:val="Heading2"/>
      </w:pPr>
      <w:r>
        <w:t>Faculty Engagement (Optional)</w:t>
      </w:r>
      <w:r w:rsidR="00C01A34">
        <w:t xml:space="preserve">: If faculty engagement is </w:t>
      </w:r>
      <w:r w:rsidR="00860716">
        <w:t xml:space="preserve">reviewed </w:t>
      </w:r>
      <w:r w:rsidR="00C01A34">
        <w:t xml:space="preserve">in the self-study report, </w:t>
      </w:r>
      <w:r w:rsidR="00860716">
        <w:t>provide your commentary here</w:t>
      </w:r>
      <w:r w:rsidR="00C01A34">
        <w:t>.</w:t>
      </w:r>
    </w:p>
    <w:p w:rsidR="009C6691" w:rsidRDefault="009C6691" w:rsidP="009C6691"/>
    <w:p w:rsidR="009C6691" w:rsidRDefault="009C6691" w:rsidP="009C6691">
      <w:pPr>
        <w:pStyle w:val="Heading2"/>
      </w:pPr>
      <w:r>
        <w:t>Program Resources (Optional)</w:t>
      </w:r>
      <w:r w:rsidR="00C01A34">
        <w:t xml:space="preserve">: If </w:t>
      </w:r>
      <w:r w:rsidR="00860716">
        <w:t xml:space="preserve">program resources are reviewed </w:t>
      </w:r>
      <w:r w:rsidR="00C01A34">
        <w:t xml:space="preserve">in the </w:t>
      </w:r>
      <w:r w:rsidR="00860716">
        <w:t>self-study report, provide</w:t>
      </w:r>
      <w:r w:rsidR="00C01A34">
        <w:t xml:space="preserve"> your commentary </w:t>
      </w:r>
      <w:r w:rsidR="00BD41C4">
        <w:t xml:space="preserve">and suggestions </w:t>
      </w:r>
      <w:r w:rsidR="00C01A34">
        <w:t>below.</w:t>
      </w:r>
    </w:p>
    <w:p w:rsidR="009C6691" w:rsidRDefault="009C6691" w:rsidP="009C6691"/>
    <w:p w:rsidR="00BD41C4" w:rsidRDefault="009C6691" w:rsidP="00BD41C4">
      <w:pPr>
        <w:pStyle w:val="Heading2"/>
      </w:pPr>
      <w:r>
        <w:t>Program Capacities (Optional)</w:t>
      </w:r>
      <w:r w:rsidR="00860716">
        <w:t>: If</w:t>
      </w:r>
      <w:bookmarkStart w:id="0" w:name="_GoBack"/>
      <w:bookmarkEnd w:id="0"/>
      <w:r w:rsidR="00860716">
        <w:t xml:space="preserve"> program capacities are reviewed</w:t>
      </w:r>
      <w:r w:rsidR="00C01A34">
        <w:t xml:space="preserve"> in th</w:t>
      </w:r>
      <w:r w:rsidR="00860716">
        <w:t>e self-study report, provide your feedback on the following</w:t>
      </w:r>
      <w:r w:rsidR="00BD41C4">
        <w:t>.</w:t>
      </w:r>
    </w:p>
    <w:p w:rsidR="00BD41C4" w:rsidRPr="00FE232F" w:rsidRDefault="00BD41C4" w:rsidP="00BD41C4">
      <w:pPr>
        <w:pStyle w:val="ListParagraph"/>
        <w:numPr>
          <w:ilvl w:val="0"/>
          <w:numId w:val="12"/>
        </w:numPr>
        <w:ind w:left="360"/>
        <w:rPr>
          <w:i/>
        </w:rPr>
      </w:pPr>
      <w:r w:rsidRPr="00FE232F">
        <w:rPr>
          <w:i/>
        </w:rPr>
        <w:t>If the program is under-enrolled, what would you suggest to recruit more students?</w:t>
      </w:r>
    </w:p>
    <w:p w:rsidR="00BD41C4" w:rsidRPr="00FE232F" w:rsidRDefault="00BD41C4" w:rsidP="00BD41C4">
      <w:pPr>
        <w:pStyle w:val="ListParagraph"/>
        <w:ind w:left="360"/>
        <w:rPr>
          <w:i/>
        </w:rPr>
      </w:pPr>
    </w:p>
    <w:p w:rsidR="00BD41C4" w:rsidRDefault="00BD41C4" w:rsidP="00BD41C4">
      <w:pPr>
        <w:pStyle w:val="ListParagraph"/>
        <w:numPr>
          <w:ilvl w:val="0"/>
          <w:numId w:val="12"/>
        </w:numPr>
        <w:ind w:left="360"/>
        <w:rPr>
          <w:i/>
        </w:rPr>
      </w:pPr>
      <w:r w:rsidRPr="00FE232F">
        <w:rPr>
          <w:i/>
        </w:rPr>
        <w:t>I</w:t>
      </w:r>
      <w:r w:rsidR="00FE232F">
        <w:rPr>
          <w:i/>
        </w:rPr>
        <w:t>f the program is impacted (over-</w:t>
      </w:r>
      <w:r w:rsidRPr="00FE232F">
        <w:rPr>
          <w:i/>
        </w:rPr>
        <w:t>capacity), what would you suggest to address the issue?</w:t>
      </w:r>
    </w:p>
    <w:p w:rsidR="008E042E" w:rsidRPr="008E042E" w:rsidRDefault="008E042E" w:rsidP="008E042E">
      <w:pPr>
        <w:pStyle w:val="ListParagraph"/>
        <w:rPr>
          <w:i/>
        </w:rPr>
      </w:pPr>
    </w:p>
    <w:p w:rsidR="008E042E" w:rsidRPr="00FE232F" w:rsidRDefault="008E042E" w:rsidP="008E042E">
      <w:pPr>
        <w:pStyle w:val="Heading2"/>
      </w:pPr>
      <w:r>
        <w:t>Other comments and/or recommendations</w:t>
      </w:r>
    </w:p>
    <w:sectPr w:rsidR="008E042E" w:rsidRPr="00FE23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C4" w:rsidRDefault="00BD41C4" w:rsidP="00BD41C4">
      <w:pPr>
        <w:spacing w:after="0" w:line="240" w:lineRule="auto"/>
      </w:pPr>
      <w:r>
        <w:separator/>
      </w:r>
    </w:p>
  </w:endnote>
  <w:endnote w:type="continuationSeparator" w:id="0">
    <w:p w:rsidR="00BD41C4" w:rsidRDefault="00BD41C4" w:rsidP="00BD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846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1C4" w:rsidRDefault="00BD41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4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1C4" w:rsidRDefault="00BD4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C4" w:rsidRDefault="00BD41C4" w:rsidP="00BD41C4">
      <w:pPr>
        <w:spacing w:after="0" w:line="240" w:lineRule="auto"/>
      </w:pPr>
      <w:r>
        <w:separator/>
      </w:r>
    </w:p>
  </w:footnote>
  <w:footnote w:type="continuationSeparator" w:id="0">
    <w:p w:rsidR="00BD41C4" w:rsidRDefault="00BD41C4" w:rsidP="00BD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11B"/>
    <w:multiLevelType w:val="hybridMultilevel"/>
    <w:tmpl w:val="DE5057EE"/>
    <w:lvl w:ilvl="0" w:tplc="0E80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E45F8"/>
    <w:multiLevelType w:val="hybridMultilevel"/>
    <w:tmpl w:val="C93E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1271"/>
    <w:multiLevelType w:val="hybridMultilevel"/>
    <w:tmpl w:val="5326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6253"/>
    <w:multiLevelType w:val="hybridMultilevel"/>
    <w:tmpl w:val="088EB334"/>
    <w:lvl w:ilvl="0" w:tplc="1974F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9C2775"/>
    <w:multiLevelType w:val="hybridMultilevel"/>
    <w:tmpl w:val="7B0A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7E2C"/>
    <w:multiLevelType w:val="hybridMultilevel"/>
    <w:tmpl w:val="71A4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2D4B"/>
    <w:multiLevelType w:val="hybridMultilevel"/>
    <w:tmpl w:val="D5FE2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834DD"/>
    <w:multiLevelType w:val="hybridMultilevel"/>
    <w:tmpl w:val="A51814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0271F"/>
    <w:multiLevelType w:val="hybridMultilevel"/>
    <w:tmpl w:val="12D0066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51FF3"/>
    <w:multiLevelType w:val="hybridMultilevel"/>
    <w:tmpl w:val="E12030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B30E24"/>
    <w:multiLevelType w:val="hybridMultilevel"/>
    <w:tmpl w:val="9892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B24FE"/>
    <w:multiLevelType w:val="hybridMultilevel"/>
    <w:tmpl w:val="C3D2C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F"/>
    <w:rsid w:val="000A03D6"/>
    <w:rsid w:val="00125649"/>
    <w:rsid w:val="001D133F"/>
    <w:rsid w:val="0020124E"/>
    <w:rsid w:val="00232977"/>
    <w:rsid w:val="00246C33"/>
    <w:rsid w:val="002D60D5"/>
    <w:rsid w:val="002F4391"/>
    <w:rsid w:val="00321D00"/>
    <w:rsid w:val="003C712A"/>
    <w:rsid w:val="00476D85"/>
    <w:rsid w:val="004C3D29"/>
    <w:rsid w:val="0051689C"/>
    <w:rsid w:val="005D11FC"/>
    <w:rsid w:val="0065468A"/>
    <w:rsid w:val="006A0429"/>
    <w:rsid w:val="006A3356"/>
    <w:rsid w:val="006E2E41"/>
    <w:rsid w:val="007526A5"/>
    <w:rsid w:val="0075534A"/>
    <w:rsid w:val="00761F9B"/>
    <w:rsid w:val="0077037B"/>
    <w:rsid w:val="00840C1B"/>
    <w:rsid w:val="008520D9"/>
    <w:rsid w:val="00860716"/>
    <w:rsid w:val="008E042E"/>
    <w:rsid w:val="009633EC"/>
    <w:rsid w:val="0097081F"/>
    <w:rsid w:val="0099196C"/>
    <w:rsid w:val="009C6691"/>
    <w:rsid w:val="00A8080D"/>
    <w:rsid w:val="00AB0FA1"/>
    <w:rsid w:val="00B61767"/>
    <w:rsid w:val="00B727FC"/>
    <w:rsid w:val="00B74DAD"/>
    <w:rsid w:val="00BD41C4"/>
    <w:rsid w:val="00C01A34"/>
    <w:rsid w:val="00C24A1D"/>
    <w:rsid w:val="00D35D38"/>
    <w:rsid w:val="00D60A4A"/>
    <w:rsid w:val="00D7665C"/>
    <w:rsid w:val="00DA6FB8"/>
    <w:rsid w:val="00E11A6D"/>
    <w:rsid w:val="00E711F2"/>
    <w:rsid w:val="00EC3825"/>
    <w:rsid w:val="00F91449"/>
    <w:rsid w:val="00FE232F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83FEB-F965-4421-9AAA-C1267233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6691"/>
    <w:pPr>
      <w:keepNext/>
      <w:keepLines/>
      <w:spacing w:before="40" w:after="12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C6691"/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1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27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C4"/>
  </w:style>
  <w:style w:type="paragraph" w:styleId="Footer">
    <w:name w:val="footer"/>
    <w:basedOn w:val="Normal"/>
    <w:link w:val="FooterChar"/>
    <w:uiPriority w:val="99"/>
    <w:unhideWhenUsed/>
    <w:rsid w:val="00BD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C4"/>
  </w:style>
  <w:style w:type="character" w:customStyle="1" w:styleId="Heading1Char">
    <w:name w:val="Heading 1 Char"/>
    <w:basedOn w:val="DefaultParagraphFont"/>
    <w:link w:val="Heading1"/>
    <w:uiPriority w:val="9"/>
    <w:rsid w:val="00BD4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1193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Chen</dc:creator>
  <cp:keywords/>
  <dc:description/>
  <cp:lastModifiedBy>Rong Chen</cp:lastModifiedBy>
  <cp:revision>7</cp:revision>
  <cp:lastPrinted>2015-05-20T17:58:00Z</cp:lastPrinted>
  <dcterms:created xsi:type="dcterms:W3CDTF">2015-11-25T16:53:00Z</dcterms:created>
  <dcterms:modified xsi:type="dcterms:W3CDTF">2016-02-19T16:02:00Z</dcterms:modified>
</cp:coreProperties>
</file>